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EA9A" w14:textId="0C90C43F" w:rsidR="008F353D" w:rsidRPr="008F353D" w:rsidRDefault="008F353D" w:rsidP="008F353D">
      <w:pPr>
        <w:jc w:val="center"/>
        <w:rPr>
          <w:u w:val="single"/>
        </w:rPr>
      </w:pPr>
      <w:r w:rsidRPr="008F353D">
        <w:rPr>
          <w:u w:val="single"/>
        </w:rPr>
        <w:t>Verbs: Perfect forms</w:t>
      </w:r>
    </w:p>
    <w:p w14:paraId="619FBEF8" w14:textId="77777777" w:rsidR="008F353D" w:rsidRDefault="008F353D">
      <w:proofErr w:type="gramStart"/>
      <w:r>
        <w:t>Hello Year</w:t>
      </w:r>
      <w:proofErr w:type="gramEnd"/>
      <w:r>
        <w:t xml:space="preserve"> 6</w:t>
      </w:r>
    </w:p>
    <w:p w14:paraId="28C56481" w14:textId="2557FB98" w:rsidR="008F353D" w:rsidRDefault="008F353D">
      <w:r>
        <w:t xml:space="preserve">Today you are going to look at the </w:t>
      </w:r>
      <w:r w:rsidRPr="008F353D">
        <w:rPr>
          <w:u w:val="single"/>
        </w:rPr>
        <w:t>Perfect form of verbs</w:t>
      </w:r>
      <w:r>
        <w:t xml:space="preserve">. This form/tense uses </w:t>
      </w:r>
      <w:r w:rsidRPr="008F353D">
        <w:rPr>
          <w:b/>
          <w:bCs/>
        </w:rPr>
        <w:t>has or have</w:t>
      </w:r>
      <w:r>
        <w:t xml:space="preserve"> in the </w:t>
      </w:r>
      <w:proofErr w:type="gramStart"/>
      <w:r w:rsidRPr="008F353D">
        <w:rPr>
          <w:b/>
          <w:bCs/>
        </w:rPr>
        <w:t>present</w:t>
      </w:r>
      <w:r>
        <w:t xml:space="preserve">  and</w:t>
      </w:r>
      <w:proofErr w:type="gramEnd"/>
      <w:r w:rsidRPr="008F353D">
        <w:rPr>
          <w:b/>
          <w:bCs/>
        </w:rPr>
        <w:t xml:space="preserve"> had</w:t>
      </w:r>
      <w:r>
        <w:t xml:space="preserve"> in the</w:t>
      </w:r>
      <w:r w:rsidRPr="008F353D">
        <w:rPr>
          <w:b/>
          <w:bCs/>
        </w:rPr>
        <w:t xml:space="preserve"> past</w:t>
      </w:r>
      <w:r>
        <w:t xml:space="preserve">  followed by a past tense verb. Please watch this video which looks at the perfect tense (as well as recapping on the progressive which we covered in school a while ago). </w:t>
      </w:r>
    </w:p>
    <w:p w14:paraId="5270007F" w14:textId="1C0E7AA2" w:rsidR="008F353D" w:rsidRDefault="008F353D">
      <w:r w:rsidRPr="008F353D">
        <w:t>https://www.youtube.com/watch?v=7GAjEdOiNaI&amp;feature=youtu.be</w:t>
      </w:r>
    </w:p>
    <w:p w14:paraId="424CDFA9" w14:textId="1DBE53E0" w:rsidR="008F353D" w:rsidRDefault="008F353D">
      <w:r>
        <w:t xml:space="preserve">Then read the information below and have a go at the </w:t>
      </w:r>
      <w:r w:rsidR="005C3AE3">
        <w:t xml:space="preserve">2 </w:t>
      </w:r>
      <w:r>
        <w:t>activity sheets.</w:t>
      </w:r>
      <w:r w:rsidR="00FA0C81">
        <w:t xml:space="preserve"> The way I try and remember this form is </w:t>
      </w:r>
      <w:r w:rsidR="00FA0C81" w:rsidRPr="00FA0C81">
        <w:rPr>
          <w:b/>
          <w:bCs/>
        </w:rPr>
        <w:t>P</w:t>
      </w:r>
      <w:r w:rsidR="00FA0C81">
        <w:t xml:space="preserve">erfect uses </w:t>
      </w:r>
      <w:r w:rsidR="00FA0C81" w:rsidRPr="00FA0C81">
        <w:rPr>
          <w:b/>
          <w:bCs/>
        </w:rPr>
        <w:t>H</w:t>
      </w:r>
      <w:r w:rsidR="00FA0C81">
        <w:t>ad/</w:t>
      </w:r>
      <w:r w:rsidR="00FA0C81" w:rsidRPr="00FA0C81">
        <w:rPr>
          <w:b/>
          <w:bCs/>
        </w:rPr>
        <w:t>H</w:t>
      </w:r>
      <w:r w:rsidR="00FA0C81">
        <w:t>ave/</w:t>
      </w:r>
      <w:r w:rsidR="00FA0C81" w:rsidRPr="00FA0C81">
        <w:rPr>
          <w:b/>
          <w:bCs/>
        </w:rPr>
        <w:t>H</w:t>
      </w:r>
      <w:r w:rsidR="00FA0C81">
        <w:t>as- HP- Harry Potter is PERFECT!</w:t>
      </w:r>
    </w:p>
    <w:p w14:paraId="7D5B2FA2" w14:textId="76F1BE03" w:rsidR="008F353D" w:rsidRDefault="008F353D">
      <w:r>
        <w:t xml:space="preserve">When you have finished (look what tense I used!) and if you would like me to see your work or let me know how you got on please email me at </w:t>
      </w:r>
      <w:hyperlink r:id="rId4" w:history="1">
        <w:r w:rsidRPr="009017D7">
          <w:rPr>
            <w:rStyle w:val="Hyperlink"/>
          </w:rPr>
          <w:t>ckozyra@mobberley.cheshire.sch.uk</w:t>
        </w:r>
      </w:hyperlink>
    </w:p>
    <w:p w14:paraId="1A4CF67A" w14:textId="1AE2DD12" w:rsidR="008F353D" w:rsidRDefault="008F353D"/>
    <w:p w14:paraId="0C47B96F" w14:textId="2ED2D540" w:rsidR="008F353D" w:rsidRDefault="008F353D">
      <w:r>
        <w:t xml:space="preserve">Thank </w:t>
      </w:r>
      <w:proofErr w:type="gramStart"/>
      <w:r>
        <w:t>you Year 6</w:t>
      </w:r>
      <w:proofErr w:type="gramEnd"/>
      <w:r>
        <w:t>- have a fantastic Tuesday!</w:t>
      </w:r>
    </w:p>
    <w:p w14:paraId="01C5E1BA" w14:textId="694BBE15" w:rsidR="008F353D" w:rsidRDefault="008F353D">
      <w:r>
        <w:t xml:space="preserve">Mrs </w:t>
      </w:r>
      <w:proofErr w:type="spellStart"/>
      <w:r>
        <w:t>Kozyra</w:t>
      </w:r>
      <w:proofErr w:type="spellEnd"/>
    </w:p>
    <w:p w14:paraId="4A4752DD" w14:textId="77777777" w:rsidR="008F353D" w:rsidRPr="008F353D" w:rsidRDefault="008F353D" w:rsidP="008F353D">
      <w:pPr>
        <w:shd w:val="clear" w:color="auto" w:fill="1AA0DD"/>
        <w:spacing w:before="300" w:after="300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</w:pPr>
      <w:r w:rsidRPr="008F353D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  <w:t>The present perfect explained</w:t>
      </w:r>
    </w:p>
    <w:p w14:paraId="2D42CC51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We use the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present perfect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tense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to talk about our experiences in a way that does not refer to when they happened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:</w:t>
      </w:r>
    </w:p>
    <w:p w14:paraId="76A505B5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I have never been abroad.</w:t>
      </w:r>
    </w:p>
    <w:p w14:paraId="33D8D921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We also use this tense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to talk about an action which started in the past and is continuous up until now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:</w:t>
      </w:r>
    </w:p>
    <w:p w14:paraId="210EA1E1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I have been a doctor for ten years.</w:t>
      </w:r>
    </w:p>
    <w:p w14:paraId="4964F4E0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We also use this tense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to talk about something that has happened in the past but has a result in the present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:</w:t>
      </w:r>
    </w:p>
    <w:p w14:paraId="411321CC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I have lost my passport.</w:t>
      </w:r>
    </w:p>
    <w:p w14:paraId="16046295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(The result in the present is that I </w:t>
      </w:r>
      <w:proofErr w:type="gramStart"/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don't</w:t>
      </w:r>
      <w:proofErr w:type="gramEnd"/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have my passport).</w:t>
      </w:r>
    </w:p>
    <w:p w14:paraId="4146AEF1" w14:textId="6CFBA8C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en-GB"/>
        </w:rPr>
        <w:drawing>
          <wp:inline distT="0" distB="0" distL="0" distR="0" wp14:anchorId="50188B30" wp14:editId="46D4CE50">
            <wp:extent cx="4284345" cy="25400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31F6" w14:textId="77777777" w:rsidR="008F353D" w:rsidRPr="008F353D" w:rsidRDefault="008F353D" w:rsidP="008F353D">
      <w:pPr>
        <w:shd w:val="clear" w:color="auto" w:fill="1AA0DD"/>
        <w:spacing w:before="300" w:after="300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</w:pPr>
      <w:r w:rsidRPr="008F353D"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  <w:t>The past perfect explained</w:t>
      </w:r>
    </w:p>
    <w:p w14:paraId="02337F1D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lastRenderedPageBreak/>
        <w:t xml:space="preserve">The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past perfect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is used </w:t>
      </w:r>
      <w:r w:rsidRPr="008F353D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to talk about an event that was completed in the past before something else happened</w:t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:</w:t>
      </w:r>
    </w:p>
    <w:p w14:paraId="0CA03FB9" w14:textId="77777777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I had just finished cooking the meal when my guests arrived.</w:t>
      </w:r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br/>
        <w:t xml:space="preserve">I </w:t>
      </w:r>
      <w:proofErr w:type="gramStart"/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didn't</w:t>
      </w:r>
      <w:proofErr w:type="gramEnd"/>
      <w:r w:rsidRPr="008F353D">
        <w:rPr>
          <w:rFonts w:ascii="&amp;quot" w:eastAsia="Times New Roman" w:hAnsi="&amp;quot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want to watch the film, as I had already seen it.</w:t>
      </w:r>
    </w:p>
    <w:p w14:paraId="7AB95AEC" w14:textId="3C11F1AA" w:rsidR="008F353D" w:rsidRPr="008F353D" w:rsidRDefault="008F353D" w:rsidP="008F353D">
      <w:pPr>
        <w:spacing w:after="27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en-GB"/>
        </w:rPr>
        <w:drawing>
          <wp:inline distT="0" distB="0" distL="0" distR="0" wp14:anchorId="58A09DFB" wp14:editId="63EAA6E8">
            <wp:extent cx="4284345" cy="253174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01D8" w14:textId="6ECBFC45" w:rsidR="008F353D" w:rsidRPr="008F353D" w:rsidRDefault="00FA0C81" w:rsidP="008F353D">
      <w:pPr>
        <w:shd w:val="clear" w:color="auto" w:fill="1AA0DD"/>
        <w:spacing w:before="300" w:after="300" w:line="240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FFFFFF"/>
          <w:sz w:val="24"/>
          <w:szCs w:val="24"/>
          <w:lang w:eastAsia="en-GB"/>
        </w:rPr>
        <w:t>How this may look in a SATS question:</w:t>
      </w:r>
    </w:p>
    <w:p w14:paraId="61529D53" w14:textId="2299E572" w:rsidR="008F353D" w:rsidRPr="008F353D" w:rsidRDefault="008F353D" w:rsidP="008F353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br/>
      </w:r>
      <w:r w:rsidRPr="008F353D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en-GB"/>
        </w:rPr>
        <w:drawing>
          <wp:inline distT="0" distB="0" distL="0" distR="0" wp14:anchorId="24D99574" wp14:editId="6D62E0AA">
            <wp:extent cx="4284345" cy="168465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53D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br/>
        <w:t>Answer: has wanted</w:t>
      </w:r>
    </w:p>
    <w:p w14:paraId="5335B8BE" w14:textId="77777777" w:rsidR="008F353D" w:rsidRDefault="008F353D"/>
    <w:sectPr w:rsidR="008F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D"/>
    <w:rsid w:val="005C3AE3"/>
    <w:rsid w:val="008F353D"/>
    <w:rsid w:val="00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157A"/>
  <w15:chartTrackingRefBased/>
  <w15:docId w15:val="{36E70F6F-C927-488F-A4B7-F5F52CC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3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53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353D"/>
    <w:rPr>
      <w:b/>
      <w:bCs/>
    </w:rPr>
  </w:style>
  <w:style w:type="character" w:styleId="Emphasis">
    <w:name w:val="Emphasis"/>
    <w:basedOn w:val="DefaultParagraphFont"/>
    <w:uiPriority w:val="20"/>
    <w:qFormat/>
    <w:rsid w:val="008F353D"/>
    <w:rPr>
      <w:i/>
      <w:iCs/>
    </w:rPr>
  </w:style>
  <w:style w:type="character" w:styleId="Hyperlink">
    <w:name w:val="Hyperlink"/>
    <w:basedOn w:val="DefaultParagraphFont"/>
    <w:uiPriority w:val="99"/>
    <w:unhideWhenUsed/>
    <w:rsid w:val="008F3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0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5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5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kozyra@mobberley.cheshire.sch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1</cp:revision>
  <dcterms:created xsi:type="dcterms:W3CDTF">2020-05-12T12:14:00Z</dcterms:created>
  <dcterms:modified xsi:type="dcterms:W3CDTF">2020-05-12T12:39:00Z</dcterms:modified>
</cp:coreProperties>
</file>